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C91791" w:rsidRPr="00C91791" w14:paraId="537B26FE" w14:textId="77777777" w:rsidTr="00C91791">
        <w:trPr>
          <w:trHeight w:val="540"/>
        </w:trPr>
        <w:tc>
          <w:tcPr>
            <w:tcW w:w="3828" w:type="dxa"/>
            <w:noWrap/>
            <w:vAlign w:val="center"/>
            <w:hideMark/>
          </w:tcPr>
          <w:p w14:paraId="704EF42B" w14:textId="3E612C6D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4"/>
              </w:rPr>
              <w:t>TETKİK EDİLEN SÜREÇ/BİRİM</w:t>
            </w:r>
          </w:p>
        </w:tc>
        <w:tc>
          <w:tcPr>
            <w:tcW w:w="6662" w:type="dxa"/>
            <w:noWrap/>
            <w:vAlign w:val="center"/>
            <w:hideMark/>
          </w:tcPr>
          <w:p w14:paraId="1FF9F6BB" w14:textId="3F68B95C" w:rsidR="00C91791" w:rsidRPr="00C91791" w:rsidRDefault="00C91791" w:rsidP="00C91791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C91791" w:rsidRPr="00C91791" w14:paraId="076AE2D5" w14:textId="77777777" w:rsidTr="00C91791">
        <w:trPr>
          <w:trHeight w:val="540"/>
        </w:trPr>
        <w:tc>
          <w:tcPr>
            <w:tcW w:w="3828" w:type="dxa"/>
            <w:noWrap/>
            <w:vAlign w:val="center"/>
            <w:hideMark/>
          </w:tcPr>
          <w:p w14:paraId="3693CDEB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4"/>
              </w:rPr>
              <w:t>SÜREÇ SORUMLULARI</w:t>
            </w:r>
          </w:p>
        </w:tc>
        <w:tc>
          <w:tcPr>
            <w:tcW w:w="6662" w:type="dxa"/>
            <w:vAlign w:val="center"/>
            <w:hideMark/>
          </w:tcPr>
          <w:p w14:paraId="5F4F7C92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4"/>
              </w:rPr>
            </w:pPr>
            <w:r w:rsidRPr="00C91791">
              <w:rPr>
                <w:rFonts w:ascii="Times New Roman" w:hAnsi="Times New Roman"/>
                <w:sz w:val="22"/>
                <w:szCs w:val="24"/>
              </w:rPr>
              <w:t> </w:t>
            </w:r>
          </w:p>
        </w:tc>
      </w:tr>
      <w:tr w:rsidR="00C91791" w:rsidRPr="00C91791" w14:paraId="2C46C1A1" w14:textId="77777777" w:rsidTr="00C91791">
        <w:trPr>
          <w:trHeight w:val="540"/>
        </w:trPr>
        <w:tc>
          <w:tcPr>
            <w:tcW w:w="3828" w:type="dxa"/>
            <w:noWrap/>
            <w:vAlign w:val="center"/>
            <w:hideMark/>
          </w:tcPr>
          <w:p w14:paraId="2A8CA72C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4"/>
              </w:rPr>
              <w:t>TETKİKÇİLER</w:t>
            </w:r>
          </w:p>
        </w:tc>
        <w:tc>
          <w:tcPr>
            <w:tcW w:w="6662" w:type="dxa"/>
            <w:vAlign w:val="center"/>
            <w:hideMark/>
          </w:tcPr>
          <w:p w14:paraId="70F619C0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4"/>
              </w:rPr>
            </w:pPr>
            <w:r w:rsidRPr="00C91791">
              <w:rPr>
                <w:rFonts w:ascii="Times New Roman" w:hAnsi="Times New Roman"/>
                <w:sz w:val="22"/>
                <w:szCs w:val="24"/>
              </w:rPr>
              <w:t> </w:t>
            </w:r>
          </w:p>
        </w:tc>
      </w:tr>
      <w:tr w:rsidR="00C91791" w:rsidRPr="00C91791" w14:paraId="093EA7BA" w14:textId="77777777" w:rsidTr="00C91791">
        <w:trPr>
          <w:trHeight w:val="540"/>
        </w:trPr>
        <w:tc>
          <w:tcPr>
            <w:tcW w:w="3828" w:type="dxa"/>
            <w:noWrap/>
            <w:vAlign w:val="center"/>
            <w:hideMark/>
          </w:tcPr>
          <w:p w14:paraId="317F001A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4"/>
              </w:rPr>
              <w:t>TETKİK TARİHİ</w:t>
            </w:r>
          </w:p>
        </w:tc>
        <w:tc>
          <w:tcPr>
            <w:tcW w:w="6662" w:type="dxa"/>
            <w:vAlign w:val="center"/>
            <w:hideMark/>
          </w:tcPr>
          <w:p w14:paraId="7033AB47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4"/>
              </w:rPr>
            </w:pPr>
            <w:r w:rsidRPr="00C91791">
              <w:rPr>
                <w:rFonts w:ascii="Times New Roman" w:hAnsi="Times New Roman"/>
                <w:sz w:val="22"/>
                <w:szCs w:val="24"/>
              </w:rPr>
              <w:t> </w:t>
            </w:r>
          </w:p>
        </w:tc>
      </w:tr>
      <w:tr w:rsidR="00C91791" w:rsidRPr="00C91791" w14:paraId="76AFA2A9" w14:textId="77777777" w:rsidTr="00C91791">
        <w:trPr>
          <w:trHeight w:val="540"/>
        </w:trPr>
        <w:tc>
          <w:tcPr>
            <w:tcW w:w="3828" w:type="dxa"/>
            <w:noWrap/>
            <w:vAlign w:val="center"/>
            <w:hideMark/>
          </w:tcPr>
          <w:p w14:paraId="43B53175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4"/>
              </w:rPr>
              <w:t>TETKİKİN KAPSAMI VE AMACI</w:t>
            </w:r>
          </w:p>
        </w:tc>
        <w:tc>
          <w:tcPr>
            <w:tcW w:w="6662" w:type="dxa"/>
            <w:vAlign w:val="center"/>
            <w:hideMark/>
          </w:tcPr>
          <w:p w14:paraId="193739C3" w14:textId="4DE0AD64" w:rsidR="00C91791" w:rsidRPr="00C91791" w:rsidRDefault="00C91791" w:rsidP="00C91791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</w:tr>
    </w:tbl>
    <w:p w14:paraId="2C6A2287" w14:textId="77777777" w:rsidR="00C91791" w:rsidRDefault="00C91791" w:rsidP="00E160E4">
      <w:pPr>
        <w:rPr>
          <w:rFonts w:ascii="Times New Roman" w:hAnsi="Times New Roman"/>
          <w:sz w:val="24"/>
          <w:szCs w:val="24"/>
        </w:rPr>
      </w:pPr>
    </w:p>
    <w:tbl>
      <w:tblPr>
        <w:tblW w:w="10513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1643"/>
        <w:gridCol w:w="1192"/>
        <w:gridCol w:w="3370"/>
        <w:gridCol w:w="3576"/>
      </w:tblGrid>
      <w:tr w:rsidR="00C91791" w:rsidRPr="00C91791" w14:paraId="7D1A86DA" w14:textId="77777777" w:rsidTr="00C91791">
        <w:trPr>
          <w:trHeight w:val="541"/>
        </w:trPr>
        <w:tc>
          <w:tcPr>
            <w:tcW w:w="10513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7229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2"/>
              </w:rPr>
              <w:t>DENETİM BULGULARI</w:t>
            </w:r>
          </w:p>
        </w:tc>
      </w:tr>
      <w:tr w:rsidR="00C91791" w:rsidRPr="00C91791" w14:paraId="1E5C7555" w14:textId="77777777" w:rsidTr="00D20472">
        <w:trPr>
          <w:trHeight w:val="253"/>
        </w:trPr>
        <w:tc>
          <w:tcPr>
            <w:tcW w:w="732" w:type="dxa"/>
            <w:vMerge w:val="restart"/>
            <w:shd w:val="clear" w:color="000000" w:fill="FFFFFF" w:themeFill="background1"/>
            <w:vAlign w:val="center"/>
            <w:hideMark/>
          </w:tcPr>
          <w:p w14:paraId="7DB451FA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643" w:type="dxa"/>
            <w:vMerge w:val="restart"/>
            <w:shd w:val="clear" w:color="000000" w:fill="FFFFFF" w:themeFill="background1"/>
            <w:vAlign w:val="center"/>
            <w:hideMark/>
          </w:tcPr>
          <w:p w14:paraId="09B9DC89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2"/>
              </w:rPr>
              <w:t>STANDART</w:t>
            </w:r>
          </w:p>
        </w:tc>
        <w:tc>
          <w:tcPr>
            <w:tcW w:w="1192" w:type="dxa"/>
            <w:vMerge w:val="restart"/>
            <w:shd w:val="clear" w:color="000000" w:fill="FFFFFF" w:themeFill="background1"/>
            <w:noWrap/>
            <w:vAlign w:val="center"/>
            <w:hideMark/>
          </w:tcPr>
          <w:p w14:paraId="3A4E18DC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2"/>
              </w:rPr>
              <w:t>MADDE</w:t>
            </w:r>
          </w:p>
        </w:tc>
        <w:tc>
          <w:tcPr>
            <w:tcW w:w="6946" w:type="dxa"/>
            <w:gridSpan w:val="2"/>
            <w:vMerge w:val="restart"/>
            <w:shd w:val="clear" w:color="000000" w:fill="FFFFFF" w:themeFill="background1"/>
            <w:noWrap/>
            <w:vAlign w:val="center"/>
            <w:hideMark/>
          </w:tcPr>
          <w:p w14:paraId="611C8663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1791">
              <w:rPr>
                <w:rFonts w:ascii="Times New Roman" w:hAnsi="Times New Roman"/>
                <w:b/>
                <w:bCs/>
                <w:sz w:val="22"/>
                <w:szCs w:val="22"/>
              </w:rPr>
              <w:t>DENETİM BULGUSU</w:t>
            </w:r>
          </w:p>
        </w:tc>
      </w:tr>
      <w:tr w:rsidR="00C91791" w:rsidRPr="00C91791" w14:paraId="2B342557" w14:textId="77777777" w:rsidTr="00D20472">
        <w:trPr>
          <w:trHeight w:val="255"/>
        </w:trPr>
        <w:tc>
          <w:tcPr>
            <w:tcW w:w="732" w:type="dxa"/>
            <w:vMerge/>
            <w:shd w:val="clear" w:color="000000" w:fill="FFFFFF" w:themeFill="background1"/>
            <w:vAlign w:val="center"/>
            <w:hideMark/>
          </w:tcPr>
          <w:p w14:paraId="5C0E10E6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43" w:type="dxa"/>
            <w:vMerge/>
            <w:shd w:val="clear" w:color="000000" w:fill="FFFFFF" w:themeFill="background1"/>
            <w:vAlign w:val="center"/>
            <w:hideMark/>
          </w:tcPr>
          <w:p w14:paraId="22AB2B49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92" w:type="dxa"/>
            <w:vMerge/>
            <w:shd w:val="clear" w:color="000000" w:fill="FFFFFF" w:themeFill="background1"/>
            <w:vAlign w:val="center"/>
            <w:hideMark/>
          </w:tcPr>
          <w:p w14:paraId="1BA8604B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vMerge/>
            <w:shd w:val="clear" w:color="000000" w:fill="FFFFFF" w:themeFill="background1"/>
            <w:vAlign w:val="center"/>
            <w:hideMark/>
          </w:tcPr>
          <w:p w14:paraId="2582EFBE" w14:textId="77777777" w:rsidR="00C91791" w:rsidRPr="00C91791" w:rsidRDefault="00C91791" w:rsidP="00C9179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C91791" w:rsidRPr="00C91791" w14:paraId="06DB7A43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</w:tcPr>
          <w:p w14:paraId="0A8941DE" w14:textId="09BF888E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3" w:type="dxa"/>
            <w:shd w:val="clear" w:color="auto" w:fill="auto"/>
            <w:vAlign w:val="center"/>
          </w:tcPr>
          <w:p w14:paraId="4EB08B28" w14:textId="44805166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D76F7F" w14:textId="4E343920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14:paraId="14DD3F8B" w14:textId="3621EAA9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1791" w:rsidRPr="00C91791" w14:paraId="78C82A6F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2CEE09BF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2F8C113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5C13C3D4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7D4C7241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C91791" w:rsidRPr="00C91791" w14:paraId="437D723C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3210EA39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DF656F6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7E72F56D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1B3E638A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C91791" w:rsidRPr="00C91791" w14:paraId="741EEF6D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3E943E1D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81FC1F7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5560FBFE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04B02242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C91791" w:rsidRPr="00C91791" w14:paraId="08ADEF21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61D4244D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228199FB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60FCFD43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648CCD54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C91791" w:rsidRPr="00C91791" w14:paraId="1B57F20D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13BB6FC6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18BBCDE8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77D701FD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0E743668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C91791" w:rsidRPr="00C91791" w14:paraId="65F327A2" w14:textId="77777777" w:rsidTr="00D20472">
        <w:trPr>
          <w:trHeight w:val="533"/>
        </w:trPr>
        <w:tc>
          <w:tcPr>
            <w:tcW w:w="732" w:type="dxa"/>
            <w:shd w:val="clear" w:color="auto" w:fill="auto"/>
            <w:vAlign w:val="center"/>
            <w:hideMark/>
          </w:tcPr>
          <w:p w14:paraId="17ED8E07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0F6E69F4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14:paraId="19E36D17" w14:textId="77777777" w:rsidR="00C91791" w:rsidRPr="00C91791" w:rsidRDefault="00C91791" w:rsidP="00C917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  <w:hideMark/>
          </w:tcPr>
          <w:p w14:paraId="44DCCEB7" w14:textId="77777777" w:rsidR="00C91791" w:rsidRPr="00C91791" w:rsidRDefault="00C91791" w:rsidP="00C91791">
            <w:pPr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506A40" w:rsidRPr="00C91791" w14:paraId="7852745C" w14:textId="77777777" w:rsidTr="00841FAC">
        <w:trPr>
          <w:trHeight w:val="625"/>
        </w:trPr>
        <w:tc>
          <w:tcPr>
            <w:tcW w:w="3567" w:type="dxa"/>
            <w:gridSpan w:val="3"/>
            <w:shd w:val="clear" w:color="auto" w:fill="auto"/>
            <w:vAlign w:val="center"/>
            <w:hideMark/>
          </w:tcPr>
          <w:p w14:paraId="2454C8C0" w14:textId="74ECFC67" w:rsidR="00506A40" w:rsidRPr="00C91791" w:rsidRDefault="00506A40" w:rsidP="00841FA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1791">
              <w:rPr>
                <w:rFonts w:ascii="Times New Roman" w:hAnsi="Times New Roman"/>
                <w:sz w:val="22"/>
                <w:szCs w:val="22"/>
              </w:rPr>
              <w:t>TETKİKİ SONUCU</w:t>
            </w:r>
          </w:p>
        </w:tc>
        <w:tc>
          <w:tcPr>
            <w:tcW w:w="3370" w:type="dxa"/>
            <w:shd w:val="clear" w:color="auto" w:fill="auto"/>
            <w:vAlign w:val="center"/>
            <w:hideMark/>
          </w:tcPr>
          <w:p w14:paraId="02B452C5" w14:textId="409987AC" w:rsidR="00506A40" w:rsidRPr="00C91791" w:rsidRDefault="00416FB3" w:rsidP="00841FA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UYGUN</w:t>
            </w:r>
            <w:r w:rsidR="00841FAC">
              <w:rPr>
                <w:rFonts w:ascii="Times New Roman" w:hAnsi="Times New Roman"/>
                <w:sz w:val="22"/>
                <w:szCs w:val="22"/>
              </w:rPr>
              <w:t>SUZLUK VARDIR</w:t>
            </w:r>
            <w:r w:rsidR="00506A40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506A40" w:rsidRPr="00506A40">
              <w:rPr>
                <w:rFonts w:ascii="Times New Roman" w:hAnsi="Times New Roman"/>
                <w:sz w:val="44"/>
                <w:szCs w:val="22"/>
              </w:rPr>
              <w:t>□</w:t>
            </w:r>
          </w:p>
        </w:tc>
        <w:tc>
          <w:tcPr>
            <w:tcW w:w="3576" w:type="dxa"/>
            <w:shd w:val="clear" w:color="auto" w:fill="auto"/>
            <w:vAlign w:val="center"/>
          </w:tcPr>
          <w:p w14:paraId="63A627D1" w14:textId="0CBFCF58" w:rsidR="00506A40" w:rsidRPr="00506A40" w:rsidRDefault="00841FAC" w:rsidP="00841FAC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UYGUNSUZLUK YOKTUR</w:t>
            </w:r>
            <w:r w:rsidR="00506A40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506A40" w:rsidRPr="00506A40">
              <w:rPr>
                <w:rFonts w:ascii="Times New Roman" w:hAnsi="Times New Roman"/>
                <w:sz w:val="44"/>
                <w:szCs w:val="22"/>
              </w:rPr>
              <w:t>□</w:t>
            </w:r>
          </w:p>
        </w:tc>
      </w:tr>
    </w:tbl>
    <w:p w14:paraId="7EBB51F5" w14:textId="2F560EE4" w:rsidR="00C91791" w:rsidRPr="002E2BF5" w:rsidRDefault="00416FB3" w:rsidP="00E160E4">
      <w:pPr>
        <w:rPr>
          <w:rFonts w:ascii="Times New Roman" w:hAnsi="Times New Roman"/>
          <w:sz w:val="16"/>
          <w:szCs w:val="24"/>
        </w:rPr>
      </w:pPr>
      <w:r w:rsidRPr="002E2BF5">
        <w:rPr>
          <w:rFonts w:ascii="Times New Roman" w:hAnsi="Times New Roman"/>
          <w:sz w:val="16"/>
          <w:szCs w:val="24"/>
        </w:rPr>
        <w:t xml:space="preserve">*Tetkik sonucunda tespit edilen </w:t>
      </w:r>
      <w:r w:rsidR="00841FAC" w:rsidRPr="002E2BF5">
        <w:rPr>
          <w:rFonts w:ascii="Times New Roman" w:hAnsi="Times New Roman"/>
          <w:sz w:val="16"/>
          <w:szCs w:val="24"/>
        </w:rPr>
        <w:t xml:space="preserve">her bir </w:t>
      </w:r>
      <w:r w:rsidRPr="002E2BF5">
        <w:rPr>
          <w:rFonts w:ascii="Times New Roman" w:hAnsi="Times New Roman"/>
          <w:sz w:val="16"/>
          <w:szCs w:val="24"/>
        </w:rPr>
        <w:t>bulgu ve uygunsuzluk için Düzeltici Faali</w:t>
      </w:r>
      <w:r w:rsidR="002E2BF5" w:rsidRPr="002E2BF5">
        <w:rPr>
          <w:rFonts w:ascii="Times New Roman" w:hAnsi="Times New Roman"/>
          <w:sz w:val="16"/>
          <w:szCs w:val="24"/>
        </w:rPr>
        <w:t xml:space="preserve">yet Prosedürüne göre </w:t>
      </w:r>
      <w:r w:rsidR="002E2BF5" w:rsidRPr="002E2BF5">
        <w:rPr>
          <w:rFonts w:ascii="Times New Roman" w:hAnsi="Times New Roman"/>
          <w:sz w:val="16"/>
          <w:szCs w:val="24"/>
        </w:rPr>
        <w:t xml:space="preserve">Düzeltici Faaliyet </w:t>
      </w:r>
      <w:r w:rsidR="002E2BF5" w:rsidRPr="002E2BF5">
        <w:rPr>
          <w:rFonts w:ascii="Times New Roman" w:hAnsi="Times New Roman"/>
          <w:sz w:val="16"/>
          <w:szCs w:val="24"/>
        </w:rPr>
        <w:t>Formu</w:t>
      </w:r>
      <w:r w:rsidR="002E2BF5">
        <w:rPr>
          <w:rFonts w:ascii="Times New Roman" w:hAnsi="Times New Roman"/>
          <w:sz w:val="16"/>
          <w:szCs w:val="24"/>
        </w:rPr>
        <w:t xml:space="preserve"> </w:t>
      </w:r>
      <w:bookmarkStart w:id="0" w:name="_GoBack"/>
      <w:bookmarkEnd w:id="0"/>
      <w:r w:rsidR="002E2BF5" w:rsidRPr="002E2BF5">
        <w:rPr>
          <w:rFonts w:ascii="Times New Roman" w:hAnsi="Times New Roman"/>
          <w:sz w:val="16"/>
          <w:szCs w:val="24"/>
        </w:rPr>
        <w:t>düzenlenecektir.</w:t>
      </w:r>
    </w:p>
    <w:p w14:paraId="49840A12" w14:textId="77777777" w:rsidR="00416FB3" w:rsidRPr="002E2BF5" w:rsidRDefault="00416FB3" w:rsidP="00E160E4">
      <w:pPr>
        <w:rPr>
          <w:rFonts w:ascii="Times New Roman" w:hAnsi="Times New Roman"/>
          <w:sz w:val="18"/>
          <w:szCs w:val="24"/>
        </w:rPr>
      </w:pPr>
    </w:p>
    <w:tbl>
      <w:tblPr>
        <w:tblW w:w="10513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5103"/>
      </w:tblGrid>
      <w:tr w:rsidR="00506A40" w:rsidRPr="00506A40" w14:paraId="4501E6CF" w14:textId="77777777" w:rsidTr="00506A40">
        <w:trPr>
          <w:trHeight w:val="405"/>
        </w:trPr>
        <w:tc>
          <w:tcPr>
            <w:tcW w:w="5410" w:type="dxa"/>
            <w:shd w:val="clear" w:color="auto" w:fill="FFFFFF" w:themeFill="background1"/>
            <w:noWrap/>
            <w:vAlign w:val="center"/>
            <w:hideMark/>
          </w:tcPr>
          <w:p w14:paraId="0A64AC75" w14:textId="77777777" w:rsidR="00506A40" w:rsidRPr="00506A40" w:rsidRDefault="00506A40" w:rsidP="00506A4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06A40">
              <w:rPr>
                <w:rFonts w:ascii="Times New Roman" w:hAnsi="Times New Roman"/>
                <w:b/>
                <w:bCs/>
                <w:sz w:val="22"/>
                <w:szCs w:val="22"/>
              </w:rPr>
              <w:t>DENETLENEN BİRİM YÖNETİCİLERİ / İMZA</w:t>
            </w:r>
          </w:p>
        </w:tc>
        <w:tc>
          <w:tcPr>
            <w:tcW w:w="5103" w:type="dxa"/>
            <w:shd w:val="clear" w:color="auto" w:fill="FFFFFF" w:themeFill="background1"/>
            <w:noWrap/>
            <w:vAlign w:val="center"/>
            <w:hideMark/>
          </w:tcPr>
          <w:p w14:paraId="5338CC49" w14:textId="77777777" w:rsidR="00506A40" w:rsidRPr="00506A40" w:rsidRDefault="00506A40" w:rsidP="00506A4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06A40">
              <w:rPr>
                <w:rFonts w:ascii="Times New Roman" w:hAnsi="Times New Roman"/>
                <w:b/>
                <w:bCs/>
                <w:sz w:val="22"/>
                <w:szCs w:val="22"/>
              </w:rPr>
              <w:t>İÇ TETKİKÇİLER / İMZA</w:t>
            </w:r>
          </w:p>
        </w:tc>
      </w:tr>
      <w:tr w:rsidR="00506A40" w:rsidRPr="00506A40" w14:paraId="6CCC7CB0" w14:textId="77777777" w:rsidTr="00506A40">
        <w:trPr>
          <w:trHeight w:val="1110"/>
        </w:trPr>
        <w:tc>
          <w:tcPr>
            <w:tcW w:w="5410" w:type="dxa"/>
            <w:shd w:val="clear" w:color="auto" w:fill="FFFFFF" w:themeFill="background1"/>
            <w:vAlign w:val="center"/>
            <w:hideMark/>
          </w:tcPr>
          <w:p w14:paraId="75006851" w14:textId="2DE43D09" w:rsidR="00506A40" w:rsidRPr="00506A40" w:rsidRDefault="00506A40" w:rsidP="00506A40">
            <w:pPr>
              <w:rPr>
                <w:rFonts w:ascii="Times New Roman" w:hAnsi="Times New Roman"/>
                <w:sz w:val="22"/>
                <w:szCs w:val="22"/>
              </w:rPr>
            </w:pPr>
            <w:r w:rsidRPr="00506A40">
              <w:rPr>
                <w:rFonts w:ascii="Times New Roman" w:hAnsi="Times New Roman"/>
                <w:sz w:val="22"/>
                <w:szCs w:val="22"/>
              </w:rPr>
              <w:t>Dekan/Müdür/Daire Başkanı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5103" w:type="dxa"/>
            <w:shd w:val="clear" w:color="auto" w:fill="FFFFFF" w:themeFill="background1"/>
            <w:vAlign w:val="center"/>
            <w:hideMark/>
          </w:tcPr>
          <w:p w14:paraId="2BAED274" w14:textId="18A5DB8C" w:rsidR="00506A40" w:rsidRPr="00506A40" w:rsidRDefault="00506A40" w:rsidP="00506A40">
            <w:pPr>
              <w:rPr>
                <w:rFonts w:ascii="Times New Roman" w:hAnsi="Times New Roman"/>
                <w:sz w:val="22"/>
                <w:szCs w:val="22"/>
              </w:rPr>
            </w:pPr>
            <w:r w:rsidRPr="00506A40">
              <w:rPr>
                <w:rFonts w:ascii="Times New Roman" w:hAnsi="Times New Roman"/>
                <w:sz w:val="22"/>
                <w:szCs w:val="22"/>
              </w:rPr>
              <w:t>1.İç Tetkikçi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506A40" w:rsidRPr="00506A40" w14:paraId="57C7D82D" w14:textId="77777777" w:rsidTr="00506A40">
        <w:trPr>
          <w:trHeight w:val="1268"/>
        </w:trPr>
        <w:tc>
          <w:tcPr>
            <w:tcW w:w="5410" w:type="dxa"/>
            <w:shd w:val="clear" w:color="auto" w:fill="FFFFFF" w:themeFill="background1"/>
            <w:vAlign w:val="center"/>
            <w:hideMark/>
          </w:tcPr>
          <w:p w14:paraId="7BD84FE3" w14:textId="77777777" w:rsidR="00506A40" w:rsidRPr="00506A40" w:rsidRDefault="00506A40" w:rsidP="00506A40">
            <w:pPr>
              <w:rPr>
                <w:rFonts w:ascii="Times New Roman" w:hAnsi="Times New Roman"/>
                <w:sz w:val="22"/>
                <w:szCs w:val="22"/>
              </w:rPr>
            </w:pPr>
            <w:r w:rsidRPr="00506A40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5103" w:type="dxa"/>
            <w:shd w:val="clear" w:color="auto" w:fill="FFFFFF" w:themeFill="background1"/>
            <w:vAlign w:val="center"/>
            <w:hideMark/>
          </w:tcPr>
          <w:p w14:paraId="347DC3A8" w14:textId="28065E6F" w:rsidR="00506A40" w:rsidRPr="00506A40" w:rsidRDefault="00506A40" w:rsidP="00506A40">
            <w:pPr>
              <w:rPr>
                <w:rFonts w:ascii="Times New Roman" w:hAnsi="Times New Roman"/>
                <w:sz w:val="22"/>
                <w:szCs w:val="22"/>
              </w:rPr>
            </w:pPr>
            <w:r w:rsidRPr="00506A40">
              <w:rPr>
                <w:rFonts w:ascii="Times New Roman" w:hAnsi="Times New Roman"/>
                <w:sz w:val="22"/>
                <w:szCs w:val="22"/>
              </w:rPr>
              <w:t>2.İç Tetkikçi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</w:tbl>
    <w:p w14:paraId="164DCC87" w14:textId="77777777" w:rsidR="00C91791" w:rsidRDefault="00C91791" w:rsidP="00E160E4">
      <w:pPr>
        <w:rPr>
          <w:rFonts w:ascii="Times New Roman" w:hAnsi="Times New Roman"/>
          <w:sz w:val="24"/>
          <w:szCs w:val="24"/>
        </w:rPr>
      </w:pPr>
    </w:p>
    <w:p w14:paraId="7DE4C0C2" w14:textId="77777777" w:rsidR="00C91791" w:rsidRDefault="00C91791" w:rsidP="00E160E4">
      <w:pPr>
        <w:rPr>
          <w:rFonts w:ascii="Times New Roman" w:hAnsi="Times New Roman"/>
          <w:sz w:val="24"/>
          <w:szCs w:val="24"/>
        </w:rPr>
      </w:pPr>
    </w:p>
    <w:sectPr w:rsidR="00C91791" w:rsidSect="00C91791">
      <w:headerReference w:type="default" r:id="rId7"/>
      <w:footerReference w:type="default" r:id="rId8"/>
      <w:pgSz w:w="11906" w:h="16838" w:code="9"/>
      <w:pgMar w:top="170" w:right="720" w:bottom="142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ABDCAF" w14:textId="77777777" w:rsidR="00107A51" w:rsidRDefault="00107A51" w:rsidP="005260BF">
      <w:r>
        <w:separator/>
      </w:r>
    </w:p>
  </w:endnote>
  <w:endnote w:type="continuationSeparator" w:id="0">
    <w:p w14:paraId="5DBBEB5A" w14:textId="77777777" w:rsidR="00107A51" w:rsidRDefault="00107A51" w:rsidP="0052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837D" w14:textId="5D795E56" w:rsidR="004E231B" w:rsidRPr="00506A40" w:rsidRDefault="00506A40" w:rsidP="00506A40">
    <w:pPr>
      <w:pStyle w:val="Altbilgi"/>
    </w:pPr>
    <w:r w:rsidRPr="00506A40">
      <w:rPr>
        <w:rFonts w:ascii="Times New Roman" w:hAnsi="Times New Roman"/>
        <w:sz w:val="24"/>
        <w:szCs w:val="28"/>
      </w:rPr>
      <w:t>ENYS-FRM-09/00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19955" w14:textId="77777777" w:rsidR="00107A51" w:rsidRDefault="00107A51" w:rsidP="005260BF">
      <w:r>
        <w:separator/>
      </w:r>
    </w:p>
  </w:footnote>
  <w:footnote w:type="continuationSeparator" w:id="0">
    <w:p w14:paraId="56F9FF60" w14:textId="77777777" w:rsidR="00107A51" w:rsidRDefault="00107A51" w:rsidP="00526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jc w:val="center"/>
      <w:tblInd w:w="1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691"/>
      <w:gridCol w:w="5672"/>
      <w:gridCol w:w="3093"/>
    </w:tblGrid>
    <w:tr w:rsidR="004E231B" w:rsidRPr="004E231B" w14:paraId="4D879DFA" w14:textId="77777777" w:rsidTr="002A0FCE">
      <w:trPr>
        <w:trHeight w:val="1285"/>
        <w:jc w:val="center"/>
      </w:trPr>
      <w:tc>
        <w:tcPr>
          <w:tcW w:w="1691" w:type="dxa"/>
          <w:vAlign w:val="center"/>
        </w:tcPr>
        <w:p w14:paraId="5E764C4A" w14:textId="75EF66EF" w:rsidR="004E231B" w:rsidRPr="004E231B" w:rsidRDefault="004E231B" w:rsidP="00E160E4">
          <w:pPr>
            <w:jc w:val="center"/>
            <w:rPr>
              <w:rFonts w:ascii="Times New Roman" w:hAnsi="Times New Roman"/>
              <w:b/>
              <w:color w:val="008BD0"/>
              <w:sz w:val="18"/>
              <w:szCs w:val="18"/>
              <w:lang w:val="az-Latn-AZ"/>
            </w:rPr>
          </w:pPr>
          <w:r w:rsidRPr="004E231B">
            <w:rPr>
              <w:rFonts w:ascii="Times New Roman" w:hAnsi="Times New Roman"/>
              <w:noProof/>
            </w:rPr>
            <w:drawing>
              <wp:inline distT="0" distB="0" distL="0" distR="0" wp14:anchorId="7FCE239C" wp14:editId="75E7E48F">
                <wp:extent cx="695325" cy="657225"/>
                <wp:effectExtent l="0" t="0" r="9525" b="9525"/>
                <wp:docPr id="1" name="Resim 1" descr="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246" cy="66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2" w:type="dxa"/>
          <w:vAlign w:val="center"/>
        </w:tcPr>
        <w:p w14:paraId="563097C5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KIRIKKALE ÜNİVERSİTESİ      </w:t>
          </w:r>
        </w:p>
        <w:p w14:paraId="7947CD6C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ENERJİ YÖNETİM SİSTEMİ       </w:t>
          </w:r>
        </w:p>
        <w:p w14:paraId="39387BAF" w14:textId="1CF290F6" w:rsidR="004E231B" w:rsidRPr="004E231B" w:rsidRDefault="00D20472" w:rsidP="005A5260">
          <w:pPr>
            <w:jc w:val="center"/>
            <w:rPr>
              <w:rFonts w:ascii="Times New Roman" w:hAnsi="Times New Roman"/>
              <w:b/>
              <w:bCs/>
              <w:color w:val="0033CC"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>İÇ TETKİK RAPORU</w:t>
          </w:r>
        </w:p>
      </w:tc>
      <w:tc>
        <w:tcPr>
          <w:tcW w:w="3093" w:type="dxa"/>
          <w:vAlign w:val="center"/>
        </w:tcPr>
        <w:p w14:paraId="55E799E7" w14:textId="77777777" w:rsidR="004E231B" w:rsidRPr="0060265C" w:rsidRDefault="004E231B" w:rsidP="00647A49">
          <w:pPr>
            <w:jc w:val="center"/>
            <w:rPr>
              <w:rFonts w:ascii="Times New Roman" w:hAnsi="Times New Roman"/>
              <w:b/>
              <w:sz w:val="24"/>
              <w:szCs w:val="24"/>
              <w:lang w:val="az-Latn-AZ"/>
            </w:rPr>
          </w:pPr>
          <w:r w:rsidRPr="0060265C">
            <w:rPr>
              <w:rFonts w:ascii="Times New Roman" w:hAnsi="Times New Roman"/>
              <w:b/>
              <w:sz w:val="24"/>
              <w:szCs w:val="24"/>
              <w:lang w:val="az-Latn-AZ"/>
            </w:rPr>
            <w:t>Dosya Kodu:</w:t>
          </w:r>
        </w:p>
        <w:p w14:paraId="2AE926F0" w14:textId="0F9033A4" w:rsidR="004E231B" w:rsidRPr="004E231B" w:rsidRDefault="002A0FCE" w:rsidP="00647A49">
          <w:pPr>
            <w:jc w:val="center"/>
            <w:rPr>
              <w:rFonts w:ascii="Times New Roman" w:hAnsi="Times New Roman"/>
              <w:sz w:val="18"/>
              <w:szCs w:val="18"/>
              <w:lang w:val="az-Latn-AZ"/>
            </w:rPr>
          </w:pPr>
          <w:r>
            <w:rPr>
              <w:rFonts w:ascii="Times New Roman" w:hAnsi="Times New Roman"/>
              <w:b/>
              <w:sz w:val="24"/>
              <w:szCs w:val="24"/>
              <w:lang w:val="az-Latn-AZ"/>
            </w:rPr>
            <w:t>060</w:t>
          </w:r>
        </w:p>
      </w:tc>
    </w:tr>
  </w:tbl>
  <w:p w14:paraId="1E944818" w14:textId="77777777" w:rsidR="00F3036C" w:rsidRPr="004E231B" w:rsidRDefault="00F3036C">
    <w:pPr>
      <w:pStyle w:val="stbilgi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BF"/>
    <w:rsid w:val="000006B9"/>
    <w:rsid w:val="00025DA7"/>
    <w:rsid w:val="00032316"/>
    <w:rsid w:val="000A00F8"/>
    <w:rsid w:val="000E4F64"/>
    <w:rsid w:val="000F0C2A"/>
    <w:rsid w:val="00107A51"/>
    <w:rsid w:val="0013605F"/>
    <w:rsid w:val="00162BAE"/>
    <w:rsid w:val="001763B2"/>
    <w:rsid w:val="0018193F"/>
    <w:rsid w:val="001E33A8"/>
    <w:rsid w:val="00217572"/>
    <w:rsid w:val="002269AB"/>
    <w:rsid w:val="00233D19"/>
    <w:rsid w:val="002378C5"/>
    <w:rsid w:val="002732F5"/>
    <w:rsid w:val="002A0FCE"/>
    <w:rsid w:val="002E2BF5"/>
    <w:rsid w:val="00317922"/>
    <w:rsid w:val="003328C8"/>
    <w:rsid w:val="003413E0"/>
    <w:rsid w:val="0037722A"/>
    <w:rsid w:val="003967B4"/>
    <w:rsid w:val="003A533C"/>
    <w:rsid w:val="003C19F1"/>
    <w:rsid w:val="003C3BCD"/>
    <w:rsid w:val="003C5375"/>
    <w:rsid w:val="003D2F34"/>
    <w:rsid w:val="003E07E8"/>
    <w:rsid w:val="003F5BF0"/>
    <w:rsid w:val="00403DE5"/>
    <w:rsid w:val="00416C52"/>
    <w:rsid w:val="00416FB3"/>
    <w:rsid w:val="00443A19"/>
    <w:rsid w:val="00443E42"/>
    <w:rsid w:val="00445F69"/>
    <w:rsid w:val="0046465D"/>
    <w:rsid w:val="0047399F"/>
    <w:rsid w:val="00481C27"/>
    <w:rsid w:val="004B030F"/>
    <w:rsid w:val="004C5371"/>
    <w:rsid w:val="004E231B"/>
    <w:rsid w:val="00506A40"/>
    <w:rsid w:val="0051065E"/>
    <w:rsid w:val="00511490"/>
    <w:rsid w:val="005260BF"/>
    <w:rsid w:val="00526ECC"/>
    <w:rsid w:val="005310F3"/>
    <w:rsid w:val="00550D6A"/>
    <w:rsid w:val="0057671B"/>
    <w:rsid w:val="005B1467"/>
    <w:rsid w:val="005B7993"/>
    <w:rsid w:val="005C104D"/>
    <w:rsid w:val="005C1B6D"/>
    <w:rsid w:val="005C3D02"/>
    <w:rsid w:val="005D64D8"/>
    <w:rsid w:val="005D6DD6"/>
    <w:rsid w:val="005E352E"/>
    <w:rsid w:val="0060265C"/>
    <w:rsid w:val="006050E8"/>
    <w:rsid w:val="00616886"/>
    <w:rsid w:val="006261C0"/>
    <w:rsid w:val="006311FF"/>
    <w:rsid w:val="00647A49"/>
    <w:rsid w:val="0065274E"/>
    <w:rsid w:val="006A4ECD"/>
    <w:rsid w:val="00712B42"/>
    <w:rsid w:val="0079199E"/>
    <w:rsid w:val="00793F46"/>
    <w:rsid w:val="007B05BB"/>
    <w:rsid w:val="007B3649"/>
    <w:rsid w:val="007D3676"/>
    <w:rsid w:val="007F1C09"/>
    <w:rsid w:val="007F2602"/>
    <w:rsid w:val="00804D1E"/>
    <w:rsid w:val="00823DDA"/>
    <w:rsid w:val="00841FAC"/>
    <w:rsid w:val="00875545"/>
    <w:rsid w:val="008A6B65"/>
    <w:rsid w:val="008D0806"/>
    <w:rsid w:val="009260A8"/>
    <w:rsid w:val="009501EE"/>
    <w:rsid w:val="00951B9A"/>
    <w:rsid w:val="00952250"/>
    <w:rsid w:val="00992E36"/>
    <w:rsid w:val="009A5964"/>
    <w:rsid w:val="009E71F7"/>
    <w:rsid w:val="009F4213"/>
    <w:rsid w:val="00A332C1"/>
    <w:rsid w:val="00A34CF8"/>
    <w:rsid w:val="00A37EC0"/>
    <w:rsid w:val="00A54242"/>
    <w:rsid w:val="00A70339"/>
    <w:rsid w:val="00A84FA1"/>
    <w:rsid w:val="00A8582E"/>
    <w:rsid w:val="00A92948"/>
    <w:rsid w:val="00AB4A2E"/>
    <w:rsid w:val="00AC6836"/>
    <w:rsid w:val="00AC728B"/>
    <w:rsid w:val="00B1058E"/>
    <w:rsid w:val="00B205A5"/>
    <w:rsid w:val="00B644B6"/>
    <w:rsid w:val="00B8082B"/>
    <w:rsid w:val="00B960CC"/>
    <w:rsid w:val="00BA321F"/>
    <w:rsid w:val="00BB058A"/>
    <w:rsid w:val="00BB68F8"/>
    <w:rsid w:val="00BF18A1"/>
    <w:rsid w:val="00BF3982"/>
    <w:rsid w:val="00C14492"/>
    <w:rsid w:val="00C46994"/>
    <w:rsid w:val="00C5011E"/>
    <w:rsid w:val="00C52BBB"/>
    <w:rsid w:val="00C533A2"/>
    <w:rsid w:val="00C81C48"/>
    <w:rsid w:val="00C91791"/>
    <w:rsid w:val="00C9456C"/>
    <w:rsid w:val="00CD5475"/>
    <w:rsid w:val="00D20472"/>
    <w:rsid w:val="00D2218B"/>
    <w:rsid w:val="00D5635B"/>
    <w:rsid w:val="00D857FF"/>
    <w:rsid w:val="00DA6DF8"/>
    <w:rsid w:val="00DD195C"/>
    <w:rsid w:val="00DD4063"/>
    <w:rsid w:val="00DE57FF"/>
    <w:rsid w:val="00E160E4"/>
    <w:rsid w:val="00E45DA2"/>
    <w:rsid w:val="00E870F6"/>
    <w:rsid w:val="00EB3913"/>
    <w:rsid w:val="00EC2530"/>
    <w:rsid w:val="00EC2582"/>
    <w:rsid w:val="00EF3F59"/>
    <w:rsid w:val="00F3036C"/>
    <w:rsid w:val="00F32A87"/>
    <w:rsid w:val="00F673A8"/>
    <w:rsid w:val="00F91063"/>
    <w:rsid w:val="00FC56DC"/>
    <w:rsid w:val="00F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865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kosifoglu</dc:creator>
  <cp:lastModifiedBy>yapı0224</cp:lastModifiedBy>
  <cp:revision>36</cp:revision>
  <dcterms:created xsi:type="dcterms:W3CDTF">2022-08-16T07:02:00Z</dcterms:created>
  <dcterms:modified xsi:type="dcterms:W3CDTF">2026-04-16T10:44:00Z</dcterms:modified>
</cp:coreProperties>
</file>